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Addiere die folgenden Zahlen: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5 - 4 = 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8 - 8 = 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9 - 7 = 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5 - 2 =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2 - 2 = 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6 - 5 = 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5 - 4 = 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4 - 4 = 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9 - 4 =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3 - 1 =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- 1 = 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9 - 2 = 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9 - 9 = 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4 - 1 = 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- 0 = 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6 - 3 = 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5 - 2 = 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9 - 8 = 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